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HSTD-20260603-0010/HĐTĐ-VFI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Thanh</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027073000887</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Khu phố Đồng Phúc, phường Châu Khê, thành phố Từ Sơn, tỉnh Bắc Ninh (nay là phường Phù Khê, tỉnh Bắc Ninh)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2026-06-16T08:57:33Z</dcterms:modified>
</cp:coreProperties>
</file>